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14"/>
        <w:gridCol w:w="1146"/>
        <w:gridCol w:w="1700"/>
        <w:gridCol w:w="1546"/>
        <w:gridCol w:w="3268"/>
        <w:gridCol w:w="11"/>
      </w:tblGrid>
      <w:tr w:rsidR="005A1691" w:rsidRPr="00AD2E52" w14:paraId="24D808CE" w14:textId="77777777" w:rsidTr="0004388C">
        <w:trPr>
          <w:gridAfter w:val="1"/>
          <w:wAfter w:w="11" w:type="dxa"/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58B14CB1" w14:textId="77777777" w:rsidR="005A1691" w:rsidRPr="00AD2E52" w:rsidRDefault="005A1691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5A1691" w:rsidRPr="00AD2E52" w14:paraId="7A6E3A91" w14:textId="77777777" w:rsidTr="0004388C">
        <w:trPr>
          <w:gridAfter w:val="1"/>
          <w:wAfter w:w="11" w:type="dxa"/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0ED68CE6" w14:textId="63A8B47E" w:rsidR="005A1691" w:rsidRPr="00AD2E52" w:rsidRDefault="005A1691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7E800A9" w14:textId="77777777" w:rsidR="005A1691" w:rsidRPr="00AD2E52" w:rsidRDefault="005A1691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5A1691" w:rsidRPr="00AD2E52" w14:paraId="6674FD85" w14:textId="77777777" w:rsidTr="0004388C">
        <w:trPr>
          <w:gridAfter w:val="1"/>
          <w:wAfter w:w="11" w:type="dxa"/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71C9D172" w14:textId="77777777" w:rsidR="005A1691" w:rsidRPr="00AD2E52" w:rsidRDefault="005A169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A1691" w:rsidRPr="00AD2E52" w14:paraId="0D3C1ECE" w14:textId="77777777" w:rsidTr="0004388C">
        <w:trPr>
          <w:gridAfter w:val="1"/>
          <w:wAfter w:w="11" w:type="dxa"/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312EC1F1" w14:textId="77777777" w:rsidR="005A1691" w:rsidRPr="00AD2E52" w:rsidRDefault="005A1691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70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9D3003B" w14:textId="77777777" w:rsidR="005A1691" w:rsidRPr="00AD2E52" w:rsidRDefault="005A169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5EBCD4C9" w14:textId="77777777" w:rsidR="005A1691" w:rsidRPr="00AD2E52" w:rsidRDefault="005A169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D2E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5A1691" w:rsidRPr="005A1691" w14:paraId="75275C76" w14:textId="77777777" w:rsidTr="005A1691">
        <w:trPr>
          <w:gridAfter w:val="1"/>
          <w:wAfter w:w="11" w:type="dxa"/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6767B02" w14:textId="77777777" w:rsidR="005A1691" w:rsidRPr="00AD2E52" w:rsidRDefault="005A169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0542F7C1" w14:textId="3E2FC61D" w:rsidR="005A1691" w:rsidRPr="005A1691" w:rsidRDefault="005A1691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5A169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UNITÉ 6</w:t>
            </w:r>
          </w:p>
        </w:tc>
      </w:tr>
      <w:tr w:rsidR="005A1691" w:rsidRPr="00AD2E52" w14:paraId="6FA3AD7D" w14:textId="77777777" w:rsidTr="0004388C">
        <w:trPr>
          <w:gridAfter w:val="1"/>
          <w:wAfter w:w="11" w:type="dxa"/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213014C" w14:textId="77777777" w:rsidR="005A1691" w:rsidRPr="00AD2E52" w:rsidRDefault="005A169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2E257FC6" w14:textId="45B56130" w:rsidR="005A1691" w:rsidRPr="001C0B78" w:rsidRDefault="005A1691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Projet – exposés de groupes</w:t>
            </w:r>
          </w:p>
        </w:tc>
      </w:tr>
      <w:tr w:rsidR="005A1691" w:rsidRPr="00AD2E52" w14:paraId="44D128BB" w14:textId="77777777" w:rsidTr="0004388C">
        <w:trPr>
          <w:gridAfter w:val="1"/>
          <w:wAfter w:w="11" w:type="dxa"/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5438E17" w14:textId="77777777" w:rsidR="005A1691" w:rsidRPr="00AD2E52" w:rsidRDefault="005A169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BAF07F5" w14:textId="77777777" w:rsidR="005A1691" w:rsidRPr="00AD2E52" w:rsidRDefault="005A1691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</w:p>
        </w:tc>
      </w:tr>
      <w:tr w:rsidR="005A1691" w:rsidRPr="00294BBE" w14:paraId="565169B2" w14:textId="77777777" w:rsidTr="0004388C">
        <w:trPr>
          <w:gridAfter w:val="1"/>
          <w:wAfter w:w="11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71468E6" w14:textId="5CFA4226" w:rsidR="005A1691" w:rsidRPr="00AD2E52" w:rsidRDefault="005A169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50906A9" w14:textId="2A0F1334" w:rsidR="005A1691" w:rsidRPr="005A1691" w:rsidRDefault="005A1691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5A1691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Оспособљавање ученика да </w:t>
            </w:r>
            <w: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направе репортажу на задату тему</w:t>
            </w:r>
          </w:p>
        </w:tc>
      </w:tr>
      <w:tr w:rsidR="005A1691" w:rsidRPr="00294BBE" w14:paraId="245B6E08" w14:textId="77777777" w:rsidTr="0004388C">
        <w:trPr>
          <w:gridAfter w:val="1"/>
          <w:wAfter w:w="11" w:type="dxa"/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C50A583" w14:textId="77777777" w:rsidR="005A1691" w:rsidRPr="00AD2E52" w:rsidRDefault="005A169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CEA4FE2" w14:textId="77777777" w:rsidR="005A1691" w:rsidRDefault="005A1691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D2E52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4075AE9" w14:textId="0ACF717F" w:rsidR="005A1691" w:rsidRPr="005A1691" w:rsidRDefault="005A1691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AD2E52">
              <w:rPr>
                <w:rFonts w:cs="Times New Roman"/>
                <w:color w:val="auto"/>
                <w:sz w:val="24"/>
                <w:szCs w:val="24"/>
              </w:rPr>
              <w:t xml:space="preserve">продубљивање знања у вези са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начином на који треба да буде представљен пројекат</w:t>
            </w:r>
          </w:p>
          <w:p w14:paraId="79374CE5" w14:textId="77777777" w:rsidR="005A1691" w:rsidRDefault="005A1691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D2E52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98DEC7E" w14:textId="7EF78368" w:rsidR="005A1691" w:rsidRPr="005A1691" w:rsidRDefault="005A1691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AD2E52">
              <w:rPr>
                <w:rFonts w:cs="Times New Roman"/>
                <w:color w:val="auto"/>
                <w:sz w:val="24"/>
                <w:szCs w:val="24"/>
              </w:rPr>
              <w:t>ра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з</w:t>
            </w:r>
            <w:r w:rsidRPr="00AD2E52">
              <w:rPr>
                <w:rFonts w:cs="Times New Roman"/>
                <w:color w:val="auto"/>
                <w:sz w:val="24"/>
                <w:szCs w:val="24"/>
              </w:rPr>
              <w:t xml:space="preserve">вијање свести о важности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колективнот рада</w:t>
            </w:r>
          </w:p>
          <w:p w14:paraId="34B68EFE" w14:textId="77777777" w:rsidR="005A1691" w:rsidRDefault="005A1691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D2E52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A986B5B" w14:textId="7CEC1693" w:rsidR="005A1691" w:rsidRPr="005A1691" w:rsidRDefault="005A1691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AD2E52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 усменој продукцији примене стечена језичка знања</w:t>
            </w:r>
          </w:p>
        </w:tc>
      </w:tr>
      <w:tr w:rsidR="005A1691" w:rsidRPr="00AD2E52" w14:paraId="1077882A" w14:textId="77777777" w:rsidTr="0004388C">
        <w:trPr>
          <w:gridAfter w:val="1"/>
          <w:wAfter w:w="11" w:type="dxa"/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298F8EE" w14:textId="74829109" w:rsidR="005A1691" w:rsidRPr="00AD2E52" w:rsidRDefault="005A169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1929C01" w14:textId="77777777" w:rsidR="005A1691" w:rsidRPr="00AD2E52" w:rsidRDefault="005A1691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Фронтални, индивиду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ни, групни, рад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AD2E52">
              <w:rPr>
                <w:rFonts w:ascii="Times New Roman" w:hAnsi="Times New Roman"/>
                <w:sz w:val="24"/>
                <w:szCs w:val="24"/>
                <w:lang w:eastAsia="sr-Latn-CS"/>
              </w:rPr>
              <w:t>у паровима</w:t>
            </w:r>
          </w:p>
        </w:tc>
      </w:tr>
      <w:tr w:rsidR="005A1691" w:rsidRPr="00AD2E52" w14:paraId="53858716" w14:textId="77777777" w:rsidTr="0004388C">
        <w:trPr>
          <w:gridAfter w:val="1"/>
          <w:wAfter w:w="11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4AF76C4" w14:textId="77777777" w:rsidR="005A1691" w:rsidRPr="00AD2E52" w:rsidRDefault="005A169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A6C304A" w14:textId="77777777" w:rsidR="005A1691" w:rsidRPr="00AD2E52" w:rsidRDefault="005A1691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D2E5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5A1691" w:rsidRPr="00AD2E52" w14:paraId="28740F08" w14:textId="77777777" w:rsidTr="0004388C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49C28AA" w14:textId="77777777" w:rsidR="005A1691" w:rsidRPr="00AD2E52" w:rsidRDefault="005A169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5D0DB26" w14:textId="77777777" w:rsidR="005A1691" w:rsidRPr="00AD2E52" w:rsidRDefault="005A1691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D2E5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5A1691" w:rsidRPr="00AD2E52" w14:paraId="080D1966" w14:textId="77777777" w:rsidTr="0004388C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77171AA" w14:textId="77777777" w:rsidR="005A1691" w:rsidRPr="00AD2E52" w:rsidRDefault="005A1691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AD2E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6222C60" w14:textId="77777777" w:rsidR="005A1691" w:rsidRPr="00AD2E52" w:rsidRDefault="005A1691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D2E5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језик, географија</w:t>
            </w:r>
          </w:p>
        </w:tc>
      </w:tr>
      <w:tr w:rsidR="005A1691" w:rsidRPr="00AD2E52" w14:paraId="3FA54943" w14:textId="77777777" w:rsidTr="0004388C">
        <w:trPr>
          <w:gridAfter w:val="1"/>
          <w:wAfter w:w="11" w:type="dxa"/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79940C35" w14:textId="77777777" w:rsidR="005A1691" w:rsidRPr="00AD2E52" w:rsidRDefault="005A1691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AD2E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A1691" w:rsidRPr="00294BBE" w14:paraId="08ADFC80" w14:textId="77777777" w:rsidTr="0004388C">
        <w:trPr>
          <w:gridAfter w:val="1"/>
          <w:wAfter w:w="11" w:type="dxa"/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66390BC4" w14:textId="77777777" w:rsidR="00294BBE" w:rsidRDefault="00294BBE" w:rsidP="00294B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891ECCE" w14:textId="77777777" w:rsidR="00294BBE" w:rsidRDefault="00294BBE" w:rsidP="00294B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3BEE4A5" w14:textId="77777777" w:rsidR="00294BBE" w:rsidRDefault="00294BBE" w:rsidP="00294B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7DAE9B0" w14:textId="77777777" w:rsidR="00294BBE" w:rsidRDefault="00294BBE" w:rsidP="00294B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2F85A7E" w14:textId="5D566E86" w:rsidR="005A1691" w:rsidRPr="00294BBE" w:rsidRDefault="005A1691" w:rsidP="00294B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CB474BB" w14:textId="77777777" w:rsidR="005A1691" w:rsidRPr="00AD2E52" w:rsidRDefault="005A1691" w:rsidP="00294BB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6 </w:t>
            </w: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9DEE59C" w14:textId="77777777" w:rsidR="005A1691" w:rsidRDefault="005A1691" w:rsidP="0004388C">
            <w:pPr>
              <w:rPr>
                <w:rFonts w:ascii="Times New Roman" w:hAnsi="Times New Roman"/>
                <w:bCs/>
                <w:lang w:val="sr-Cyrl-CS"/>
              </w:rPr>
            </w:pPr>
          </w:p>
          <w:p w14:paraId="37889503" w14:textId="0C342F6D" w:rsidR="00CF44F5" w:rsidRPr="00294BBE" w:rsidRDefault="005A1691" w:rsidP="0004388C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294BBE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Наставник замоли ученике да му помогну да </w:t>
            </w:r>
            <w:r w:rsidR="00CF44F5" w:rsidRPr="00294BBE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организују простор у учионици тако да сва припремљена јела буду изложена заједно и да би сви могли да их виде, а након представљања пројекта и да их дегустирају.</w:t>
            </w:r>
          </w:p>
          <w:p w14:paraId="490C12B5" w14:textId="77777777" w:rsidR="00CF44F5" w:rsidRPr="00294BBE" w:rsidRDefault="00CF44F5" w:rsidP="0004388C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5ACBB95F" w14:textId="098C7BD9" w:rsidR="005A1691" w:rsidRPr="00294BBE" w:rsidRDefault="00CF44F5" w:rsidP="0004388C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294BBE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Након тога, наставник позове </w:t>
            </w:r>
            <w:r w:rsidR="005A1691" w:rsidRPr="00294BBE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представнике група да се припреме да прикажу своје репортаже и да објасне на који начин су успели да </w:t>
            </w:r>
            <w:r w:rsidR="00294BB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их </w:t>
            </w:r>
            <w:r w:rsidR="005A1691" w:rsidRPr="00294BBE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ураде, колико им је времена било потребно и на које су тешкоће наилазили приликом реализације својих репортажа.</w:t>
            </w:r>
          </w:p>
          <w:p w14:paraId="23B24280" w14:textId="2C97E8D3" w:rsidR="005A1691" w:rsidRPr="005A1691" w:rsidRDefault="005A1691" w:rsidP="0004388C">
            <w:pPr>
              <w:rPr>
                <w:rFonts w:ascii="Times New Roman" w:hAnsi="Times New Roman"/>
                <w:bCs/>
                <w:lang w:val="sr-Cyrl-CS"/>
              </w:rPr>
            </w:pPr>
          </w:p>
        </w:tc>
      </w:tr>
      <w:tr w:rsidR="005A1691" w:rsidRPr="00294BBE" w14:paraId="1BDBCF46" w14:textId="77777777" w:rsidTr="0004388C">
        <w:trPr>
          <w:trHeight w:val="842"/>
          <w:jc w:val="center"/>
        </w:trPr>
        <w:tc>
          <w:tcPr>
            <w:tcW w:w="1954" w:type="dxa"/>
            <w:shd w:val="clear" w:color="auto" w:fill="FFFFFF"/>
          </w:tcPr>
          <w:p w14:paraId="60718D44" w14:textId="77777777" w:rsidR="00294BBE" w:rsidRDefault="00294B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29596A2" w14:textId="77777777" w:rsidR="00294BBE" w:rsidRDefault="00294B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5B281BD" w14:textId="77777777" w:rsidR="00294BBE" w:rsidRDefault="00294B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89972E3" w14:textId="77777777" w:rsidR="00294BBE" w:rsidRDefault="00294BBE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5BC5F5E" w14:textId="5C281423" w:rsidR="005A1691" w:rsidRPr="00294BBE" w:rsidRDefault="005A1691" w:rsidP="00294B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6A35AB5" w14:textId="77777777" w:rsidR="005A1691" w:rsidRPr="00AD2E52" w:rsidRDefault="005A1691" w:rsidP="00294BB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34</w:t>
            </w: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5" w:type="dxa"/>
            <w:gridSpan w:val="6"/>
            <w:shd w:val="clear" w:color="auto" w:fill="FFFFFF"/>
          </w:tcPr>
          <w:p w14:paraId="4D842CAB" w14:textId="77777777" w:rsidR="005A1691" w:rsidRPr="00294BBE" w:rsidRDefault="005A1691" w:rsidP="005A16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A674AB" w14:textId="5E31A8D2" w:rsidR="005A1691" w:rsidRPr="00294BBE" w:rsidRDefault="005A1691" w:rsidP="005A169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4BBE">
              <w:rPr>
                <w:rFonts w:ascii="Times New Roman" w:hAnsi="Times New Roman"/>
                <w:sz w:val="24"/>
                <w:szCs w:val="24"/>
                <w:lang w:val="sr-Cyrl-RS"/>
              </w:rPr>
              <w:t>Свака група приказује своју репортажу.</w:t>
            </w:r>
          </w:p>
          <w:p w14:paraId="322667EB" w14:textId="77777777" w:rsidR="00CF44F5" w:rsidRPr="00294BBE" w:rsidRDefault="00CF44F5" w:rsidP="005A169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45E2590" w14:textId="45098C4E" w:rsidR="005A1691" w:rsidRPr="00294BBE" w:rsidRDefault="005A1691" w:rsidP="005A169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4B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Када </w:t>
            </w:r>
            <w:r w:rsidR="00294BBE">
              <w:rPr>
                <w:rFonts w:ascii="Times New Roman" w:hAnsi="Times New Roman"/>
                <w:sz w:val="24"/>
                <w:szCs w:val="24"/>
                <w:lang w:val="sr-Cyrl-RS"/>
              </w:rPr>
              <w:t>једна група заврши своје излагање</w:t>
            </w:r>
            <w:r w:rsidRPr="00294BBE">
              <w:rPr>
                <w:rFonts w:ascii="Times New Roman" w:hAnsi="Times New Roman"/>
                <w:sz w:val="24"/>
                <w:szCs w:val="24"/>
                <w:lang w:val="sr-Cyrl-RS"/>
              </w:rPr>
              <w:t>, наставник и остали ученици постављају питања о</w:t>
            </w:r>
            <w:r w:rsidR="00CF44F5" w:rsidRPr="00294B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детаљима који их занимају.</w:t>
            </w:r>
          </w:p>
          <w:p w14:paraId="2CB6C9AB" w14:textId="77777777" w:rsidR="00CF44F5" w:rsidRPr="00294BBE" w:rsidRDefault="00CF44F5" w:rsidP="005A169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021F689" w14:textId="77777777" w:rsidR="00CF44F5" w:rsidRPr="00294BBE" w:rsidRDefault="00CF44F5" w:rsidP="005A169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4B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Када све групе прикажу своје репортаже, онда наставник може да помогне ученицима да се организују и да заврше овај час уз музику и дегустацију припремљених јела. </w:t>
            </w:r>
          </w:p>
          <w:p w14:paraId="3BBB4F3E" w14:textId="7B636B8D" w:rsidR="00CF44F5" w:rsidRPr="005A1691" w:rsidRDefault="00CF44F5" w:rsidP="005A1691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5A1691" w:rsidRPr="00294BBE" w14:paraId="0D1C6836" w14:textId="77777777" w:rsidTr="0004388C">
        <w:trPr>
          <w:trHeight w:val="826"/>
          <w:jc w:val="center"/>
        </w:trPr>
        <w:tc>
          <w:tcPr>
            <w:tcW w:w="1954" w:type="dxa"/>
            <w:shd w:val="clear" w:color="auto" w:fill="FFFFFF"/>
          </w:tcPr>
          <w:p w14:paraId="2A9121F1" w14:textId="77777777" w:rsidR="00294BBE" w:rsidRDefault="00294BBE" w:rsidP="00294B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AAB6A6C" w14:textId="0317291E" w:rsidR="005A1691" w:rsidRPr="00294BBE" w:rsidRDefault="005A1691" w:rsidP="00294B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7D1EA1B3" w14:textId="77777777" w:rsidR="005A1691" w:rsidRPr="00AD2E52" w:rsidRDefault="005A1691" w:rsidP="00294BB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294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5" w:type="dxa"/>
            <w:gridSpan w:val="6"/>
            <w:shd w:val="clear" w:color="auto" w:fill="FFFFFF"/>
          </w:tcPr>
          <w:p w14:paraId="1B2E4285" w14:textId="77777777" w:rsidR="005A1691" w:rsidRPr="005A1691" w:rsidRDefault="005A1691" w:rsidP="0004388C">
            <w:pPr>
              <w:rPr>
                <w:rFonts w:ascii="Times New Roman" w:hAnsi="Times New Roman"/>
                <w:b/>
                <w:u w:val="single"/>
                <w:lang w:val="sr-Cyrl-CS"/>
              </w:rPr>
            </w:pPr>
            <w:r w:rsidRPr="005A1691">
              <w:rPr>
                <w:rFonts w:ascii="Times New Roman" w:hAnsi="Times New Roman"/>
                <w:lang w:val="sr-Cyrl-CS"/>
              </w:rPr>
              <w:t xml:space="preserve">                                                                </w:t>
            </w:r>
          </w:p>
          <w:p w14:paraId="43953B8C" w14:textId="6D6A30D5" w:rsidR="005A1691" w:rsidRDefault="005A1691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94BB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завршном делу часа, наставник </w:t>
            </w:r>
            <w:r w:rsidR="00CF44F5" w:rsidRPr="00294BBE">
              <w:rPr>
                <w:rFonts w:ascii="Times New Roman" w:hAnsi="Times New Roman"/>
                <w:sz w:val="24"/>
                <w:szCs w:val="24"/>
                <w:lang w:val="sr-Cyrl-CS"/>
              </w:rPr>
              <w:t>и ученици треба да среде простор у коме су боравили као што је био пре почетка њихових репортажа.</w:t>
            </w:r>
          </w:p>
          <w:p w14:paraId="58BAB0C5" w14:textId="306F9433" w:rsidR="00294BBE" w:rsidRPr="00294BBE" w:rsidRDefault="00294BB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A1691" w:rsidRPr="00294BBE" w14:paraId="63519756" w14:textId="77777777" w:rsidTr="0004388C">
        <w:trPr>
          <w:trHeight w:val="560"/>
          <w:jc w:val="center"/>
        </w:trPr>
        <w:tc>
          <w:tcPr>
            <w:tcW w:w="9639" w:type="dxa"/>
            <w:gridSpan w:val="7"/>
            <w:shd w:val="clear" w:color="auto" w:fill="F2F2F2"/>
            <w:vAlign w:val="center"/>
          </w:tcPr>
          <w:p w14:paraId="15D68FA6" w14:textId="77777777" w:rsidR="005A1691" w:rsidRPr="00AD2E52" w:rsidRDefault="005A1691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A1691" w:rsidRPr="00294BBE" w14:paraId="13085E7D" w14:textId="77777777" w:rsidTr="0004388C">
        <w:trPr>
          <w:trHeight w:val="1121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4C27BBBF" w14:textId="77777777" w:rsidR="005A1691" w:rsidRPr="00AD2E52" w:rsidRDefault="005A169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B5A71BE" w14:textId="77777777" w:rsidR="005A1691" w:rsidRPr="00AD2E52" w:rsidRDefault="005A169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7CA5A51" w14:textId="77777777" w:rsidR="005A1691" w:rsidRPr="00AD2E52" w:rsidRDefault="005A169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8F7BC87" w14:textId="77777777" w:rsidR="005A1691" w:rsidRPr="00AD2E52" w:rsidRDefault="005A169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A1691" w:rsidRPr="00294BBE" w14:paraId="60C03BD1" w14:textId="77777777" w:rsidTr="0004388C">
        <w:trPr>
          <w:trHeight w:val="1122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431D93E9" w14:textId="77777777" w:rsidR="005A1691" w:rsidRPr="00AD2E52" w:rsidRDefault="005A169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A1691" w:rsidRPr="00AD2E52" w14:paraId="724B6965" w14:textId="77777777" w:rsidTr="0004388C">
        <w:trPr>
          <w:trHeight w:val="1123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49C3A987" w14:textId="77777777" w:rsidR="005A1691" w:rsidRPr="00AD2E52" w:rsidRDefault="005A1691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2E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2174139" w14:textId="77777777" w:rsidR="005A1691" w:rsidRPr="00AD2E52" w:rsidRDefault="005A1691" w:rsidP="005A1691">
      <w:pPr>
        <w:rPr>
          <w:rFonts w:ascii="Times New Roman" w:hAnsi="Times New Roman"/>
          <w:sz w:val="24"/>
          <w:szCs w:val="24"/>
        </w:rPr>
      </w:pPr>
    </w:p>
    <w:p w14:paraId="67FDA7AA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42E0C"/>
    <w:multiLevelType w:val="hybridMultilevel"/>
    <w:tmpl w:val="5B36AA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A7295"/>
    <w:multiLevelType w:val="hybridMultilevel"/>
    <w:tmpl w:val="4736711E"/>
    <w:lvl w:ilvl="0" w:tplc="F4F61D7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691"/>
    <w:rsid w:val="00294BBE"/>
    <w:rsid w:val="005A1691"/>
    <w:rsid w:val="00743B1E"/>
    <w:rsid w:val="00C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34DE7"/>
  <w15:chartTrackingRefBased/>
  <w15:docId w15:val="{3BD98471-FD78-4010-83ED-0FCDE8430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69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5A1691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5A1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2023-07-26T18:06:00Z</dcterms:created>
  <dcterms:modified xsi:type="dcterms:W3CDTF">2023-08-05T13:51:00Z</dcterms:modified>
</cp:coreProperties>
</file>